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1188"/>
        <w:gridCol w:w="823"/>
        <w:gridCol w:w="1959"/>
        <w:gridCol w:w="2003"/>
        <w:gridCol w:w="1931"/>
        <w:gridCol w:w="1914"/>
        <w:gridCol w:w="1931"/>
        <w:gridCol w:w="2002"/>
        <w:gridCol w:w="2126"/>
      </w:tblGrid>
      <w:tr w:rsidR="00B32652" w:rsidRPr="003B0DEE" w14:paraId="70C6CC23" w14:textId="0CF1A0F6" w:rsidTr="007C0355">
        <w:trPr>
          <w:trHeight w:val="111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174DD94" w14:textId="77777777" w:rsidR="00B32652" w:rsidRPr="003B0DEE" w:rsidRDefault="00B32652" w:rsidP="003D07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E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btLr"/>
          </w:tcPr>
          <w:p w14:paraId="5B6571DF" w14:textId="77777777" w:rsidR="00B32652" w:rsidRPr="003B0DEE" w:rsidRDefault="00B32652" w:rsidP="003D07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Kolejność godzin lekcyjnych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14:paraId="5DCE628F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7ED07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Czas trwania lekcji</w:t>
            </w:r>
          </w:p>
          <w:p w14:paraId="323D00A8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</w:p>
          <w:p w14:paraId="694F0213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(od godz.……</w:t>
            </w:r>
          </w:p>
          <w:p w14:paraId="170F72F7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18A6D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BE68" w14:textId="72A84119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</w:tc>
      </w:tr>
      <w:tr w:rsidR="00B32652" w:rsidRPr="003B0DEE" w14:paraId="1A761587" w14:textId="466D68BC" w:rsidTr="007C0355">
        <w:trPr>
          <w:trHeight w:val="555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14:paraId="15925B85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14:paraId="2ACDBA16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14:paraId="31689D62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56A85B5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a</w:t>
            </w:r>
          </w:p>
        </w:tc>
        <w:tc>
          <w:tcPr>
            <w:tcW w:w="1931" w:type="dxa"/>
            <w:vAlign w:val="center"/>
          </w:tcPr>
          <w:p w14:paraId="329820B6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b</w:t>
            </w:r>
          </w:p>
        </w:tc>
        <w:tc>
          <w:tcPr>
            <w:tcW w:w="1914" w:type="dxa"/>
            <w:vAlign w:val="center"/>
          </w:tcPr>
          <w:p w14:paraId="112BA330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V a</w:t>
            </w:r>
          </w:p>
        </w:tc>
        <w:tc>
          <w:tcPr>
            <w:tcW w:w="1931" w:type="dxa"/>
            <w:vAlign w:val="center"/>
          </w:tcPr>
          <w:p w14:paraId="52201D56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002" w:type="dxa"/>
            <w:vAlign w:val="center"/>
          </w:tcPr>
          <w:p w14:paraId="35124F39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VI 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26" w:type="dxa"/>
          </w:tcPr>
          <w:p w14:paraId="6ADE2606" w14:textId="77777777" w:rsid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57BCAD" w14:textId="1E0CC494" w:rsidR="00B32652" w:rsidRPr="003B0DEE" w:rsidRDefault="00B32652" w:rsidP="00B32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 b</w:t>
            </w:r>
          </w:p>
        </w:tc>
      </w:tr>
      <w:tr w:rsidR="00B32652" w:rsidRPr="003B0DEE" w14:paraId="12268D47" w14:textId="36EE2485" w:rsidTr="007C0355">
        <w:trPr>
          <w:trHeight w:val="56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248B06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77F63ABF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14:paraId="3C389BDC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62C0251B" w14:textId="46FB9FF8" w:rsidR="00B32652" w:rsidRP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Z. Mójta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005C6304" w14:textId="01FC9979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 Sypniewska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34F3AA3" w14:textId="7E94EDD6" w:rsidR="00B32652" w:rsidRPr="003B0DEE" w:rsidRDefault="00B32652" w:rsidP="00B3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 Sobańska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189632C" w14:textId="1FFF65E0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Czerwińska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4EAE5CAF" w14:textId="51E279E4" w:rsidR="00B32652" w:rsidRPr="00B32652" w:rsidRDefault="00B32652" w:rsidP="003D07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K. Osińska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EDAEB" w14:textId="77777777" w:rsidR="00B32652" w:rsidRDefault="00B32652" w:rsidP="00B3265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8FBDCE7" w14:textId="0D70C33E" w:rsidR="00B32652" w:rsidRPr="00B32652" w:rsidRDefault="00B32652" w:rsidP="00B326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2652">
              <w:rPr>
                <w:rFonts w:ascii="Times New Roman" w:hAnsi="Times New Roman" w:cs="Times New Roman"/>
                <w:b/>
                <w:u w:val="single"/>
              </w:rPr>
              <w:t>E. Gołębiewska</w:t>
            </w:r>
          </w:p>
        </w:tc>
      </w:tr>
      <w:tr w:rsidR="00B32652" w:rsidRPr="003B0DEE" w14:paraId="699FBFB1" w14:textId="21567AE9" w:rsidTr="007C0355">
        <w:tc>
          <w:tcPr>
            <w:tcW w:w="118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069F41" w14:textId="77777777" w:rsidR="00B32652" w:rsidRPr="00D97ED9" w:rsidRDefault="00B32652" w:rsidP="00B326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55185EDF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22FC7E56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4B875D3E" w14:textId="436C77DD" w:rsidR="00B32652" w:rsidRPr="00B32652" w:rsidRDefault="00B32652" w:rsidP="00B326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2310EF9D" w14:textId="42A56FB4" w:rsidR="00B32652" w:rsidRPr="003B0DEE" w:rsidRDefault="00B32652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BC51693" w14:textId="3FD101BD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32FFFC9D" w14:textId="487A9B28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18AEC80" w14:textId="02DB5773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B61331" w14:textId="08DE1C81" w:rsidR="00B32652" w:rsidRPr="003B0DEE" w:rsidRDefault="004C26A3" w:rsidP="00B3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6A3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B32652" w:rsidRPr="003B0DEE" w14:paraId="6CBCBF92" w14:textId="1D0AEA69" w:rsidTr="007C0355">
        <w:trPr>
          <w:trHeight w:val="262"/>
        </w:trPr>
        <w:tc>
          <w:tcPr>
            <w:tcW w:w="1188" w:type="dxa"/>
            <w:vMerge/>
          </w:tcPr>
          <w:p w14:paraId="3089D74C" w14:textId="77777777" w:rsidR="00B32652" w:rsidRPr="00D97ED9" w:rsidRDefault="00B32652" w:rsidP="00B3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3154AF6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52E99CBA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003" w:type="dxa"/>
          </w:tcPr>
          <w:p w14:paraId="672E71D8" w14:textId="2CFE1546" w:rsidR="00B32652" w:rsidRPr="00B32652" w:rsidRDefault="00B32652" w:rsidP="00B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32652">
              <w:rPr>
                <w:rFonts w:ascii="Times New Roman" w:hAnsi="Times New Roman" w:cs="Times New Roman"/>
              </w:rPr>
              <w:t xml:space="preserve">rzyroda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</w:tcPr>
          <w:p w14:paraId="7BD26958" w14:textId="4652D2CA" w:rsidR="00B32652" w:rsidRPr="003B0DEE" w:rsidRDefault="00B32652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14" w:type="dxa"/>
          </w:tcPr>
          <w:p w14:paraId="52205B2A" w14:textId="3F68BEF5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3E564063" w14:textId="7B0E2CDB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002" w:type="dxa"/>
          </w:tcPr>
          <w:p w14:paraId="0DF0DF8C" w14:textId="0051040A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46CF8D0B" w14:textId="151A63A0" w:rsidR="00B32652" w:rsidRPr="003B0DEE" w:rsidRDefault="004C26A3" w:rsidP="00B3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biologia 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B32652" w:rsidRPr="003B0DEE" w14:paraId="31DFBDFF" w14:textId="2362C31A" w:rsidTr="007C0355">
        <w:trPr>
          <w:trHeight w:val="316"/>
        </w:trPr>
        <w:tc>
          <w:tcPr>
            <w:tcW w:w="1188" w:type="dxa"/>
            <w:vMerge/>
          </w:tcPr>
          <w:p w14:paraId="200E2958" w14:textId="77777777" w:rsidR="00B32652" w:rsidRPr="00D97ED9" w:rsidRDefault="00B32652" w:rsidP="00B3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A54DE9F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04ED68CF" w14:textId="1D76A6AD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003" w:type="dxa"/>
          </w:tcPr>
          <w:p w14:paraId="22DA8805" w14:textId="79F240FB" w:rsidR="00B32652" w:rsidRPr="00B32652" w:rsidRDefault="00B32652" w:rsidP="00B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34A0F1D9" w14:textId="72556D4C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14" w:type="dxa"/>
          </w:tcPr>
          <w:p w14:paraId="1D6AD6FE" w14:textId="30728EAD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26C69ADA" w14:textId="74005D9E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02" w:type="dxa"/>
          </w:tcPr>
          <w:p w14:paraId="2C2F6919" w14:textId="3F14A3D0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1EE389B3" w14:textId="2261D0B7" w:rsidR="00B32652" w:rsidRPr="003B0DEE" w:rsidRDefault="004C26A3" w:rsidP="00B3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</w:tr>
      <w:tr w:rsidR="00B32652" w:rsidRPr="003B0DEE" w14:paraId="6BD9294A" w14:textId="1A2655EC" w:rsidTr="007C0355">
        <w:tc>
          <w:tcPr>
            <w:tcW w:w="1188" w:type="dxa"/>
            <w:vMerge/>
          </w:tcPr>
          <w:p w14:paraId="6F88B846" w14:textId="77777777" w:rsidR="00B32652" w:rsidRPr="00D97ED9" w:rsidRDefault="00B32652" w:rsidP="00B3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B12510F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14:paraId="38BCA190" w14:textId="77777777" w:rsidR="00B32652" w:rsidRPr="003B0DEE" w:rsidRDefault="00B32652" w:rsidP="00B326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2003" w:type="dxa"/>
          </w:tcPr>
          <w:p w14:paraId="378EE78E" w14:textId="61FCF5F9" w:rsidR="00B32652" w:rsidRPr="00B32652" w:rsidRDefault="00B32652" w:rsidP="00B32652">
            <w:pPr>
              <w:rPr>
                <w:rFonts w:ascii="Times New Roman" w:hAnsi="Times New Roman" w:cs="Times New Roman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00560F0D" w14:textId="01D7C368" w:rsidR="00B32652" w:rsidRPr="003B0DEE" w:rsidRDefault="00DC7DD2" w:rsidP="00B32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14" w:type="dxa"/>
          </w:tcPr>
          <w:p w14:paraId="008C1EBF" w14:textId="5ACCC7B7" w:rsidR="00B32652" w:rsidRPr="003B0DEE" w:rsidRDefault="00DC7DD2" w:rsidP="00B3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31" w:type="dxa"/>
          </w:tcPr>
          <w:p w14:paraId="1A8441A2" w14:textId="69F4E546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biologia 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002" w:type="dxa"/>
          </w:tcPr>
          <w:p w14:paraId="5ED6A733" w14:textId="31407D65" w:rsidR="00B32652" w:rsidRPr="003B0DEE" w:rsidRDefault="003D073A" w:rsidP="00B32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4BBAF38F" w14:textId="1D90C371" w:rsidR="00B32652" w:rsidRPr="003B0DEE" w:rsidRDefault="004C26A3" w:rsidP="00B3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</w:tr>
      <w:tr w:rsidR="00DC7DD2" w:rsidRPr="003B0DEE" w14:paraId="2A753819" w14:textId="5E1E90F6" w:rsidTr="007C0355">
        <w:tc>
          <w:tcPr>
            <w:tcW w:w="1188" w:type="dxa"/>
            <w:vMerge/>
          </w:tcPr>
          <w:p w14:paraId="0511ECF4" w14:textId="77777777" w:rsidR="00DC7DD2" w:rsidRPr="00D97ED9" w:rsidRDefault="00DC7DD2" w:rsidP="00DC7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1BBC03DE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14:paraId="16ED0A1B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003" w:type="dxa"/>
          </w:tcPr>
          <w:p w14:paraId="1EA978F7" w14:textId="53802A2E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66925653" w14:textId="2D296E63" w:rsidR="00DC7DD2" w:rsidRPr="003B0DEE" w:rsidRDefault="00DC7DD2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1914" w:type="dxa"/>
          </w:tcPr>
          <w:p w14:paraId="170689A5" w14:textId="17F57295" w:rsidR="00DC7DD2" w:rsidRPr="003B0DEE" w:rsidRDefault="00DC7DD2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70DB2A19" w14:textId="676B3D27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002" w:type="dxa"/>
          </w:tcPr>
          <w:p w14:paraId="22EAF2E6" w14:textId="1F9B19AB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biologia 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26" w:type="dxa"/>
          </w:tcPr>
          <w:p w14:paraId="55AC094E" w14:textId="4FE8881B" w:rsidR="00DC7DD2" w:rsidRPr="003B0DEE" w:rsidRDefault="004C26A3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DC7DD2" w:rsidRPr="003B0DEE" w14:paraId="6C04E83B" w14:textId="43EDCA4E" w:rsidTr="007C0355">
        <w:tc>
          <w:tcPr>
            <w:tcW w:w="1188" w:type="dxa"/>
            <w:vMerge/>
          </w:tcPr>
          <w:p w14:paraId="6DF5E90D" w14:textId="77777777" w:rsidR="00DC7DD2" w:rsidRPr="00D97ED9" w:rsidRDefault="00DC7DD2" w:rsidP="00DC7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DFA8CFD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14:paraId="5FFF83B9" w14:textId="174C6FC1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003" w:type="dxa"/>
          </w:tcPr>
          <w:p w14:paraId="686D4ACA" w14:textId="00B5CF63" w:rsidR="00DC7DD2" w:rsidRPr="00B32652" w:rsidRDefault="00DC7DD2" w:rsidP="00DC7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43DB0784" w14:textId="296855C2" w:rsidR="00DC7DD2" w:rsidRPr="003B0DEE" w:rsidRDefault="00DC7DD2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14" w:type="dxa"/>
          </w:tcPr>
          <w:p w14:paraId="44BC2E84" w14:textId="3E397461" w:rsidR="00DC7DD2" w:rsidRPr="003B0DEE" w:rsidRDefault="00DC7DD2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02515673" w14:textId="1815DED5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002" w:type="dxa"/>
          </w:tcPr>
          <w:p w14:paraId="056E1AC0" w14:textId="0F3A9A09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26" w:type="dxa"/>
          </w:tcPr>
          <w:p w14:paraId="1476EB6E" w14:textId="45476F55" w:rsidR="00DC7DD2" w:rsidRPr="003B0DEE" w:rsidRDefault="004C26A3" w:rsidP="00DC7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DC7DD2" w:rsidRPr="003B0DEE" w14:paraId="221B7058" w14:textId="31328D50" w:rsidTr="007C0355">
        <w:trPr>
          <w:trHeight w:val="312"/>
        </w:trPr>
        <w:tc>
          <w:tcPr>
            <w:tcW w:w="1188" w:type="dxa"/>
            <w:vMerge/>
          </w:tcPr>
          <w:p w14:paraId="134DFDE9" w14:textId="77777777" w:rsidR="00DC7DD2" w:rsidRPr="00D97ED9" w:rsidRDefault="00DC7DD2" w:rsidP="00DC7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212A026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14:paraId="0F9696BE" w14:textId="25E4A166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2003" w:type="dxa"/>
          </w:tcPr>
          <w:p w14:paraId="1F21AEB3" w14:textId="6AED6549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6A37BAED" w14:textId="0EFD5AF7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770B153F" w14:textId="05322786" w:rsidR="00DC7DD2" w:rsidRPr="00DC7DD2" w:rsidRDefault="00DC7DD2" w:rsidP="00DC7DD2">
            <w:pPr>
              <w:rPr>
                <w:rFonts w:ascii="Times New Roman" w:hAnsi="Times New Roman" w:cs="Times New Roman"/>
              </w:rPr>
            </w:pPr>
            <w:proofErr w:type="spellStart"/>
            <w:r w:rsidRPr="00DC7DD2">
              <w:rPr>
                <w:rFonts w:ascii="Times New Roman" w:hAnsi="Times New Roman" w:cs="Times New Roman"/>
              </w:rPr>
              <w:t>dyd</w:t>
            </w:r>
            <w:proofErr w:type="spellEnd"/>
            <w:r w:rsidRPr="00DC7DD2">
              <w:rPr>
                <w:rFonts w:ascii="Times New Roman" w:hAnsi="Times New Roman" w:cs="Times New Roman"/>
              </w:rPr>
              <w:t xml:space="preserve"> – wyr. </w:t>
            </w:r>
            <w:r w:rsidRPr="00DC7D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7F3B1B74" w14:textId="248E0CFB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D2">
              <w:rPr>
                <w:rFonts w:ascii="Times New Roman" w:hAnsi="Times New Roman" w:cs="Times New Roman"/>
              </w:rPr>
              <w:t>dyd</w:t>
            </w:r>
            <w:proofErr w:type="spellEnd"/>
            <w:r w:rsidRPr="00DC7DD2">
              <w:rPr>
                <w:rFonts w:ascii="Times New Roman" w:hAnsi="Times New Roman" w:cs="Times New Roman"/>
              </w:rPr>
              <w:t xml:space="preserve"> – wyr. </w:t>
            </w:r>
            <w:r w:rsidRPr="00DC7D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002" w:type="dxa"/>
          </w:tcPr>
          <w:p w14:paraId="19991DDD" w14:textId="2B2C5FC4" w:rsidR="00DC7DD2" w:rsidRPr="003B0DEE" w:rsidRDefault="003D073A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7B64124C" w14:textId="05C062EA" w:rsidR="00DC7DD2" w:rsidRPr="003B0DEE" w:rsidRDefault="004C26A3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DC7DD2" w:rsidRPr="003B0DEE" w14:paraId="40E9FEE7" w14:textId="491EDE73" w:rsidTr="007C0355">
        <w:trPr>
          <w:trHeight w:val="312"/>
        </w:trPr>
        <w:tc>
          <w:tcPr>
            <w:tcW w:w="1188" w:type="dxa"/>
            <w:vMerge/>
          </w:tcPr>
          <w:p w14:paraId="41CE6CB3" w14:textId="77777777" w:rsidR="00DC7DD2" w:rsidRPr="00D97ED9" w:rsidRDefault="00DC7DD2" w:rsidP="00DC7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72CE3D9" w14:textId="6BE4C1CD" w:rsidR="00DC7DD2" w:rsidRPr="003B0DEE" w:rsidRDefault="00DC7DD2" w:rsidP="00DC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9" w:type="dxa"/>
          </w:tcPr>
          <w:p w14:paraId="002DC6FD" w14:textId="033B7BD5" w:rsidR="00DC7DD2" w:rsidRDefault="00DC7DD2" w:rsidP="00D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2003" w:type="dxa"/>
          </w:tcPr>
          <w:p w14:paraId="77379280" w14:textId="586524DE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29FC3A5B" w14:textId="33E8EA32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4C576EAE" w14:textId="705AEB69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513DD6D6" w14:textId="3F75DCBF" w:rsidR="00DC7DD2" w:rsidRPr="003B0DEE" w:rsidRDefault="003D073A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002" w:type="dxa"/>
          </w:tcPr>
          <w:p w14:paraId="4C67B079" w14:textId="0128E8F7" w:rsidR="00DC7DD2" w:rsidRPr="003B0DEE" w:rsidRDefault="003D073A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4048D0E5" w14:textId="409F6AEC" w:rsidR="00DC7DD2" w:rsidRPr="003B0DEE" w:rsidRDefault="004C26A3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DC7DD2" w:rsidRPr="003B0DEE" w14:paraId="54DD1737" w14:textId="4482C957" w:rsidTr="007C0355">
        <w:tc>
          <w:tcPr>
            <w:tcW w:w="1188" w:type="dxa"/>
            <w:vMerge w:val="restart"/>
            <w:textDirection w:val="btLr"/>
            <w:vAlign w:val="center"/>
          </w:tcPr>
          <w:p w14:paraId="11B19745" w14:textId="77777777" w:rsidR="00DC7DD2" w:rsidRPr="00D97ED9" w:rsidRDefault="00DC7DD2" w:rsidP="00DC7D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823" w:type="dxa"/>
          </w:tcPr>
          <w:p w14:paraId="6504E77D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083193CF" w14:textId="77777777" w:rsidR="00DC7DD2" w:rsidRPr="003B0DEE" w:rsidRDefault="00DC7DD2" w:rsidP="00DC7D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003" w:type="dxa"/>
          </w:tcPr>
          <w:p w14:paraId="7100272A" w14:textId="75B84515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2DEB7497" w14:textId="3D563822" w:rsidR="00DC7DD2" w:rsidRPr="003B0DEE" w:rsidRDefault="00DC7DD2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3CE481EC" w14:textId="6436A597" w:rsidR="00DC7DD2" w:rsidRPr="003B0DEE" w:rsidRDefault="00DC7DD2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25591600" w14:textId="27A271BE" w:rsidR="00DC7DD2" w:rsidRPr="003B0DEE" w:rsidRDefault="003D073A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002" w:type="dxa"/>
          </w:tcPr>
          <w:p w14:paraId="65ADBA9D" w14:textId="05C4BF37" w:rsidR="00DC7DD2" w:rsidRPr="003B0DEE" w:rsidRDefault="003D073A" w:rsidP="00DC7D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6872FAE0" w14:textId="6ECAF5AE" w:rsidR="00DC7DD2" w:rsidRPr="003B0DEE" w:rsidRDefault="004C26A3" w:rsidP="00DC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</w:tr>
      <w:tr w:rsidR="00E7552B" w:rsidRPr="003B0DEE" w14:paraId="35404EA0" w14:textId="1E0F4F46" w:rsidTr="007C0355">
        <w:trPr>
          <w:trHeight w:val="264"/>
        </w:trPr>
        <w:tc>
          <w:tcPr>
            <w:tcW w:w="1188" w:type="dxa"/>
            <w:vMerge/>
          </w:tcPr>
          <w:p w14:paraId="40D06E53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17253BB9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0A70EC52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003" w:type="dxa"/>
          </w:tcPr>
          <w:p w14:paraId="2926BD8A" w14:textId="5D791F9E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931" w:type="dxa"/>
          </w:tcPr>
          <w:p w14:paraId="4E421001" w14:textId="628766A2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 w:rsidRPr="00B32652">
              <w:rPr>
                <w:rFonts w:ascii="Times New Roman" w:hAnsi="Times New Roman" w:cs="Times New Roman"/>
                <w:b/>
              </w:rPr>
              <w:t>Mi</w:t>
            </w:r>
          </w:p>
        </w:tc>
        <w:tc>
          <w:tcPr>
            <w:tcW w:w="1914" w:type="dxa"/>
          </w:tcPr>
          <w:p w14:paraId="576CCB08" w14:textId="71BD6333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03B5D57D" w14:textId="7F10B2A4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</w:tcPr>
          <w:p w14:paraId="71CBDF3E" w14:textId="26B8A578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2126" w:type="dxa"/>
          </w:tcPr>
          <w:p w14:paraId="4C60F97C" w14:textId="547031CC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E7552B" w:rsidRPr="003B0DEE" w14:paraId="333E630C" w14:textId="3F4FE7B5" w:rsidTr="007C0355">
        <w:tc>
          <w:tcPr>
            <w:tcW w:w="1188" w:type="dxa"/>
            <w:vMerge/>
          </w:tcPr>
          <w:p w14:paraId="7F1528C3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9C9BC78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7B503CB4" w14:textId="5991566B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003" w:type="dxa"/>
          </w:tcPr>
          <w:p w14:paraId="5035C1EC" w14:textId="54A53F18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395D5061" w14:textId="01B6C541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914" w:type="dxa"/>
          </w:tcPr>
          <w:p w14:paraId="4BE16451" w14:textId="1AA04892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31" w:type="dxa"/>
          </w:tcPr>
          <w:p w14:paraId="20D2516B" w14:textId="1C15D4F1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</w:tcPr>
          <w:p w14:paraId="3F8A2F1E" w14:textId="1FD5F93F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126" w:type="dxa"/>
          </w:tcPr>
          <w:p w14:paraId="7778E68A" w14:textId="078F71CA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</w:tr>
      <w:tr w:rsidR="00E7552B" w:rsidRPr="003B0DEE" w14:paraId="5F7914E6" w14:textId="74312986" w:rsidTr="007C0355">
        <w:tc>
          <w:tcPr>
            <w:tcW w:w="1188" w:type="dxa"/>
            <w:vMerge/>
          </w:tcPr>
          <w:p w14:paraId="7B6A9255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427CB1F4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14:paraId="44C3A6D8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2003" w:type="dxa"/>
          </w:tcPr>
          <w:p w14:paraId="20E49811" w14:textId="51CD0CE3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31" w:type="dxa"/>
          </w:tcPr>
          <w:p w14:paraId="7CAA97B8" w14:textId="07655B43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14" w:type="dxa"/>
          </w:tcPr>
          <w:p w14:paraId="378B5BFD" w14:textId="3F176644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7854D358" w14:textId="0B2798A0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002" w:type="dxa"/>
          </w:tcPr>
          <w:p w14:paraId="693CE063" w14:textId="474603A2" w:rsidR="00E7552B" w:rsidRPr="003B0DEE" w:rsidRDefault="007C0355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1D130161" w14:textId="33DCE8C2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E7552B" w:rsidRPr="003B0DEE" w14:paraId="08A2F65B" w14:textId="7D2897EA" w:rsidTr="007C0355">
        <w:tc>
          <w:tcPr>
            <w:tcW w:w="1188" w:type="dxa"/>
            <w:vMerge/>
          </w:tcPr>
          <w:p w14:paraId="43239AB7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47F32C2E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14:paraId="56F2C869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003" w:type="dxa"/>
          </w:tcPr>
          <w:p w14:paraId="3AFF4CF8" w14:textId="1BA8A9B8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6F38A45A" w14:textId="34DA1F84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14" w:type="dxa"/>
          </w:tcPr>
          <w:p w14:paraId="6B05FDDD" w14:textId="0CEB3CC8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 w:rsidRPr="00B32652">
              <w:rPr>
                <w:rFonts w:ascii="Times New Roman" w:hAnsi="Times New Roman" w:cs="Times New Roman"/>
                <w:b/>
              </w:rPr>
              <w:t>Si/Ko</w:t>
            </w:r>
          </w:p>
        </w:tc>
        <w:tc>
          <w:tcPr>
            <w:tcW w:w="1931" w:type="dxa"/>
          </w:tcPr>
          <w:p w14:paraId="5FE8FA26" w14:textId="61967EFD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002" w:type="dxa"/>
          </w:tcPr>
          <w:p w14:paraId="07D16F2E" w14:textId="720F2A8C" w:rsidR="00E7552B" w:rsidRPr="003B0DEE" w:rsidRDefault="007C0355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126" w:type="dxa"/>
          </w:tcPr>
          <w:p w14:paraId="1958D642" w14:textId="0E36F91A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  <w:b/>
              </w:rPr>
              <w:t>Br</w:t>
            </w:r>
          </w:p>
        </w:tc>
      </w:tr>
      <w:tr w:rsidR="00E7552B" w:rsidRPr="003B0DEE" w14:paraId="6DDD712A" w14:textId="00206B56" w:rsidTr="007C0355">
        <w:tc>
          <w:tcPr>
            <w:tcW w:w="1188" w:type="dxa"/>
            <w:vMerge/>
          </w:tcPr>
          <w:p w14:paraId="6ED1AED6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D2D4744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14:paraId="4D1401E6" w14:textId="31F63395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003" w:type="dxa"/>
          </w:tcPr>
          <w:p w14:paraId="1399BAAF" w14:textId="375F8EAC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0B9B9528" w14:textId="102305F4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14" w:type="dxa"/>
          </w:tcPr>
          <w:p w14:paraId="6AB5E13E" w14:textId="6F5052D9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31" w:type="dxa"/>
          </w:tcPr>
          <w:p w14:paraId="5E8EECD3" w14:textId="0AE20298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 w:rsidRPr="00B32652">
              <w:rPr>
                <w:rFonts w:ascii="Times New Roman" w:hAnsi="Times New Roman" w:cs="Times New Roman"/>
                <w:b/>
              </w:rPr>
              <w:t>Si/Ko</w:t>
            </w:r>
          </w:p>
        </w:tc>
        <w:tc>
          <w:tcPr>
            <w:tcW w:w="2002" w:type="dxa"/>
          </w:tcPr>
          <w:p w14:paraId="2C204AAC" w14:textId="2A2722C3" w:rsidR="00E7552B" w:rsidRPr="003B0DEE" w:rsidRDefault="007C0355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126" w:type="dxa"/>
          </w:tcPr>
          <w:p w14:paraId="76C26F0C" w14:textId="61D25453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</w:tr>
      <w:tr w:rsidR="00E7552B" w:rsidRPr="003B0DEE" w14:paraId="62EB0341" w14:textId="1C2B1108" w:rsidTr="007C0355">
        <w:trPr>
          <w:trHeight w:val="386"/>
        </w:trPr>
        <w:tc>
          <w:tcPr>
            <w:tcW w:w="1188" w:type="dxa"/>
            <w:vMerge/>
          </w:tcPr>
          <w:p w14:paraId="634B3970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7E76E27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14:paraId="6479C0A8" w14:textId="5110EC28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2003" w:type="dxa"/>
          </w:tcPr>
          <w:p w14:paraId="2DE0DBDA" w14:textId="6E116908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B32652">
              <w:rPr>
                <w:rFonts w:ascii="Times New Roman" w:hAnsi="Times New Roman" w:cs="Times New Roman"/>
              </w:rPr>
              <w:t>yd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 –wyr.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265F0679" w14:textId="44EB65B5" w:rsidR="00E7552B" w:rsidRPr="00F14CC3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B32652">
              <w:rPr>
                <w:rFonts w:ascii="Times New Roman" w:hAnsi="Times New Roman" w:cs="Times New Roman"/>
              </w:rPr>
              <w:t>yd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 –wyr.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14" w:type="dxa"/>
          </w:tcPr>
          <w:p w14:paraId="2688265A" w14:textId="2626CA52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B32652">
              <w:rPr>
                <w:rFonts w:ascii="Times New Roman" w:hAnsi="Times New Roman" w:cs="Times New Roman"/>
              </w:rPr>
              <w:t>yd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 –wyr.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50340EBB" w14:textId="4C7DC770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B32652">
              <w:rPr>
                <w:rFonts w:ascii="Times New Roman" w:hAnsi="Times New Roman" w:cs="Times New Roman"/>
              </w:rPr>
              <w:t>yd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 –wyr.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02" w:type="dxa"/>
          </w:tcPr>
          <w:p w14:paraId="7825F312" w14:textId="4F8060CD" w:rsidR="00E7552B" w:rsidRPr="003B0DEE" w:rsidRDefault="007C0355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126" w:type="dxa"/>
          </w:tcPr>
          <w:p w14:paraId="3B391089" w14:textId="5CF9DA47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</w:tr>
      <w:tr w:rsidR="00E7552B" w:rsidRPr="003B0DEE" w14:paraId="47BAD2BB" w14:textId="173C2D31" w:rsidTr="007C0355">
        <w:trPr>
          <w:trHeight w:val="386"/>
        </w:trPr>
        <w:tc>
          <w:tcPr>
            <w:tcW w:w="1188" w:type="dxa"/>
            <w:vMerge/>
          </w:tcPr>
          <w:p w14:paraId="6CE8CF6B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A6A30E9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9" w:type="dxa"/>
          </w:tcPr>
          <w:p w14:paraId="16E329FF" w14:textId="56BADE7F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2003" w:type="dxa"/>
          </w:tcPr>
          <w:p w14:paraId="23CEDCD4" w14:textId="7B1A7B94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51FA658A" w14:textId="3AAE05F0" w:rsidR="00E7552B" w:rsidRPr="00F14CC3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0E1645A3" w14:textId="4230451C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077A4447" w14:textId="60A53DD0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002" w:type="dxa"/>
          </w:tcPr>
          <w:p w14:paraId="789A04E6" w14:textId="6DE5682F" w:rsidR="00E7552B" w:rsidRPr="007C0355" w:rsidRDefault="007C0355" w:rsidP="00E75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7C0355">
              <w:rPr>
                <w:rFonts w:ascii="Times New Roman" w:hAnsi="Times New Roman" w:cs="Times New Roman"/>
              </w:rPr>
              <w:t>yd</w:t>
            </w:r>
            <w:proofErr w:type="spellEnd"/>
            <w:r w:rsidRPr="007C0355">
              <w:rPr>
                <w:rFonts w:ascii="Times New Roman" w:hAnsi="Times New Roman" w:cs="Times New Roman"/>
              </w:rPr>
              <w:t xml:space="preserve"> – wyr. </w:t>
            </w:r>
            <w:r w:rsidRPr="007C035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126" w:type="dxa"/>
          </w:tcPr>
          <w:p w14:paraId="7A9E66F8" w14:textId="1D3A12E4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7C0355">
              <w:rPr>
                <w:rFonts w:ascii="Times New Roman" w:hAnsi="Times New Roman" w:cs="Times New Roman"/>
              </w:rPr>
              <w:t>yd</w:t>
            </w:r>
            <w:proofErr w:type="spellEnd"/>
            <w:r w:rsidRPr="007C0355">
              <w:rPr>
                <w:rFonts w:ascii="Times New Roman" w:hAnsi="Times New Roman" w:cs="Times New Roman"/>
              </w:rPr>
              <w:t xml:space="preserve"> – wyr. </w:t>
            </w:r>
            <w:r w:rsidRPr="007C0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7552B" w:rsidRPr="003B0DEE" w14:paraId="6D330464" w14:textId="29E144D0" w:rsidTr="007C0355">
        <w:tc>
          <w:tcPr>
            <w:tcW w:w="1188" w:type="dxa"/>
            <w:vMerge w:val="restart"/>
            <w:textDirection w:val="btLr"/>
            <w:vAlign w:val="center"/>
          </w:tcPr>
          <w:p w14:paraId="65332E6B" w14:textId="77777777" w:rsidR="00E7552B" w:rsidRPr="00D97ED9" w:rsidRDefault="00E7552B" w:rsidP="00E75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823" w:type="dxa"/>
          </w:tcPr>
          <w:p w14:paraId="77889A95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4E9F2C8E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003" w:type="dxa"/>
          </w:tcPr>
          <w:p w14:paraId="4B7D291D" w14:textId="0606FF03" w:rsidR="00E7552B" w:rsidRPr="003B0DEE" w:rsidRDefault="00E7552B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1B9F1C19" w14:textId="506EAE03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14" w:type="dxa"/>
          </w:tcPr>
          <w:p w14:paraId="4205A766" w14:textId="13126F4C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931" w:type="dxa"/>
          </w:tcPr>
          <w:p w14:paraId="6DF3D65C" w14:textId="2531C464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002" w:type="dxa"/>
          </w:tcPr>
          <w:p w14:paraId="3E736D40" w14:textId="00B1A393" w:rsidR="00E7552B" w:rsidRPr="004C26A3" w:rsidRDefault="004C26A3" w:rsidP="00E755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PWN </w:t>
            </w:r>
            <w:proofErr w:type="spellStart"/>
            <w:r w:rsidRPr="004C26A3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26" w:type="dxa"/>
          </w:tcPr>
          <w:p w14:paraId="421997D5" w14:textId="0123EF97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E7552B" w:rsidRPr="003B0DEE" w14:paraId="6EF0156E" w14:textId="6AE2B007" w:rsidTr="007C0355">
        <w:tc>
          <w:tcPr>
            <w:tcW w:w="1188" w:type="dxa"/>
            <w:vMerge/>
          </w:tcPr>
          <w:p w14:paraId="593C6FDB" w14:textId="77777777" w:rsidR="00E7552B" w:rsidRPr="00D97ED9" w:rsidRDefault="00E7552B" w:rsidP="00E75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E9C0463" w14:textId="77777777" w:rsidR="00E7552B" w:rsidRPr="003B0DEE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42615661" w14:textId="77777777" w:rsidR="00E7552B" w:rsidRPr="00B32652" w:rsidRDefault="00E7552B" w:rsidP="00E755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003" w:type="dxa"/>
          </w:tcPr>
          <w:p w14:paraId="2B3BB05D" w14:textId="1063C9E6" w:rsidR="00E7552B" w:rsidRPr="00B32652" w:rsidRDefault="00E7552B" w:rsidP="00E7552B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1931" w:type="dxa"/>
          </w:tcPr>
          <w:p w14:paraId="2BE9B38E" w14:textId="6E0149D8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32652">
              <w:rPr>
                <w:rFonts w:ascii="Times New Roman" w:hAnsi="Times New Roman" w:cs="Times New Roman"/>
              </w:rPr>
              <w:t xml:space="preserve">rzyroda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14" w:type="dxa"/>
          </w:tcPr>
          <w:p w14:paraId="3F9A2B46" w14:textId="37588CA0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31" w:type="dxa"/>
          </w:tcPr>
          <w:p w14:paraId="187AEA5C" w14:textId="03ED16CB" w:rsidR="00E7552B" w:rsidRPr="003B0DEE" w:rsidRDefault="00E7552B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002" w:type="dxa"/>
          </w:tcPr>
          <w:p w14:paraId="3E7D7B4D" w14:textId="4A683198" w:rsidR="00E7552B" w:rsidRPr="003B0DEE" w:rsidRDefault="004C26A3" w:rsidP="00E755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26" w:type="dxa"/>
          </w:tcPr>
          <w:p w14:paraId="1587DABB" w14:textId="40B48349" w:rsidR="00E7552B" w:rsidRPr="003B0DEE" w:rsidRDefault="000B099E" w:rsidP="00E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</w:tr>
      <w:tr w:rsidR="004C26A3" w:rsidRPr="003B0DEE" w14:paraId="518FA5CD" w14:textId="17DEF7DA" w:rsidTr="007C0355">
        <w:tc>
          <w:tcPr>
            <w:tcW w:w="1188" w:type="dxa"/>
            <w:vMerge/>
          </w:tcPr>
          <w:p w14:paraId="0B7322B6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B075C6F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4471F0A1" w14:textId="24793846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003" w:type="dxa"/>
          </w:tcPr>
          <w:p w14:paraId="62293650" w14:textId="4C7CC399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32652">
              <w:rPr>
                <w:rFonts w:ascii="Times New Roman" w:hAnsi="Times New Roman" w:cs="Times New Roman"/>
              </w:rPr>
              <w:t xml:space="preserve">rzyroda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</w:tcPr>
          <w:p w14:paraId="6215957E" w14:textId="3EF8B814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1914" w:type="dxa"/>
          </w:tcPr>
          <w:p w14:paraId="7114FB55" w14:textId="60D03A24" w:rsidR="004C26A3" w:rsidRPr="00DC7DD2" w:rsidRDefault="004C26A3" w:rsidP="004C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31" w:type="dxa"/>
          </w:tcPr>
          <w:p w14:paraId="4CFACFAF" w14:textId="581593A0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02" w:type="dxa"/>
          </w:tcPr>
          <w:p w14:paraId="4CFE4451" w14:textId="39E44041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126" w:type="dxa"/>
          </w:tcPr>
          <w:p w14:paraId="5FD71759" w14:textId="51044BDB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</w:tr>
      <w:tr w:rsidR="004C26A3" w:rsidRPr="003B0DEE" w14:paraId="0D9B3C65" w14:textId="59A7912A" w:rsidTr="007C0355">
        <w:trPr>
          <w:trHeight w:val="336"/>
        </w:trPr>
        <w:tc>
          <w:tcPr>
            <w:tcW w:w="1188" w:type="dxa"/>
            <w:vMerge/>
          </w:tcPr>
          <w:p w14:paraId="0ED8832A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32CA5FF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14:paraId="02E8E2E9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2003" w:type="dxa"/>
          </w:tcPr>
          <w:p w14:paraId="3B55ABC2" w14:textId="595216AD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60AB0446" w14:textId="1CB6B3F4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14" w:type="dxa"/>
          </w:tcPr>
          <w:p w14:paraId="1BCFD743" w14:textId="19EAF4DC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31" w:type="dxa"/>
          </w:tcPr>
          <w:p w14:paraId="0F81D30D" w14:textId="0948B798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WDŻ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02" w:type="dxa"/>
          </w:tcPr>
          <w:p w14:paraId="028A458F" w14:textId="0192AD14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0C78DE50" w14:textId="563278AC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4C26A3" w:rsidRPr="003B0DEE" w14:paraId="4D89B069" w14:textId="13F565AD" w:rsidTr="007C0355">
        <w:tc>
          <w:tcPr>
            <w:tcW w:w="1188" w:type="dxa"/>
            <w:vMerge/>
          </w:tcPr>
          <w:p w14:paraId="1768A013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3D1B7EB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14:paraId="3F8982FF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003" w:type="dxa"/>
          </w:tcPr>
          <w:p w14:paraId="19733533" w14:textId="3D3CDAB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73CCA0B8" w14:textId="2822547C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14" w:type="dxa"/>
          </w:tcPr>
          <w:p w14:paraId="0C3E9FB8" w14:textId="2498D72F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1931" w:type="dxa"/>
          </w:tcPr>
          <w:p w14:paraId="59820679" w14:textId="45D9C08E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</w:tcPr>
          <w:p w14:paraId="6C3F255F" w14:textId="05800F99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484A63AE" w14:textId="2D4ABAD1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PWN </w:t>
            </w:r>
            <w:proofErr w:type="spellStart"/>
            <w:r w:rsidRPr="004C26A3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4C26A3" w:rsidRPr="003B0DEE" w14:paraId="5D723009" w14:textId="68DEEF23" w:rsidTr="007C0355">
        <w:tc>
          <w:tcPr>
            <w:tcW w:w="1188" w:type="dxa"/>
            <w:vMerge/>
          </w:tcPr>
          <w:p w14:paraId="36419293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CA0D07F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14:paraId="106B495E" w14:textId="7ED1E6CE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003" w:type="dxa"/>
          </w:tcPr>
          <w:p w14:paraId="7EEA5B95" w14:textId="105BC8F1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7FC86B6B" w14:textId="0287117D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46CDF7A9" w14:textId="30CC92A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66A2D7BF" w14:textId="2A7D94B7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002" w:type="dxa"/>
          </w:tcPr>
          <w:p w14:paraId="103BB3EC" w14:textId="6D08C0BC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2126" w:type="dxa"/>
          </w:tcPr>
          <w:p w14:paraId="4B890541" w14:textId="62DF2ADA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4C26A3" w:rsidRPr="003B0DEE" w14:paraId="3DAFC00C" w14:textId="629B6BE6" w:rsidTr="007C0355">
        <w:trPr>
          <w:trHeight w:val="411"/>
        </w:trPr>
        <w:tc>
          <w:tcPr>
            <w:tcW w:w="1188" w:type="dxa"/>
            <w:vMerge/>
          </w:tcPr>
          <w:p w14:paraId="00A9B82B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A0AF682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14:paraId="619F8522" w14:textId="3F05A46C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2003" w:type="dxa"/>
          </w:tcPr>
          <w:p w14:paraId="3FC35FA0" w14:textId="6DAE8A7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45385F6E" w14:textId="15898301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1EB1E4CA" w14:textId="332232C9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</w:tcPr>
          <w:p w14:paraId="29A2ED74" w14:textId="2EBEE7EE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002" w:type="dxa"/>
          </w:tcPr>
          <w:p w14:paraId="6A7C4D56" w14:textId="72160CFC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7F8735DC" w14:textId="267BD473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4C26A3" w:rsidRPr="003B0DEE" w14:paraId="46F85080" w14:textId="012A3AED" w:rsidTr="007C0355">
        <w:trPr>
          <w:trHeight w:val="411"/>
        </w:trPr>
        <w:tc>
          <w:tcPr>
            <w:tcW w:w="1188" w:type="dxa"/>
            <w:vMerge/>
          </w:tcPr>
          <w:p w14:paraId="4F52E6B2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A69225E" w14:textId="50480FFA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9" w:type="dxa"/>
          </w:tcPr>
          <w:p w14:paraId="6E58329B" w14:textId="5F7A1E13" w:rsidR="004C26A3" w:rsidRDefault="004C26A3" w:rsidP="004C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2003" w:type="dxa"/>
          </w:tcPr>
          <w:p w14:paraId="489A68EE" w14:textId="0587896F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66B85FC7" w14:textId="57737483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4A3F5605" w14:textId="67472EF4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1" w:type="dxa"/>
          </w:tcPr>
          <w:p w14:paraId="7AD3D9E6" w14:textId="6FBAB24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2C5B55D3" w14:textId="52FD26CB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4C234F44" w14:textId="7791FECA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4C26A3" w:rsidRPr="003B0DEE" w14:paraId="51DEF029" w14:textId="01A4D440" w:rsidTr="007C0355">
        <w:trPr>
          <w:trHeight w:val="431"/>
        </w:trPr>
        <w:tc>
          <w:tcPr>
            <w:tcW w:w="1188" w:type="dxa"/>
            <w:vMerge w:val="restart"/>
            <w:textDirection w:val="btLr"/>
            <w:vAlign w:val="center"/>
          </w:tcPr>
          <w:p w14:paraId="1A67641A" w14:textId="77777777" w:rsidR="004C26A3" w:rsidRPr="00D97ED9" w:rsidRDefault="004C26A3" w:rsidP="004C26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823" w:type="dxa"/>
          </w:tcPr>
          <w:p w14:paraId="0B7807D3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16D0DCFB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003" w:type="dxa"/>
          </w:tcPr>
          <w:p w14:paraId="65BA4CEB" w14:textId="4FCE9219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3725B501" w14:textId="30D7BE2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14" w:type="dxa"/>
          </w:tcPr>
          <w:p w14:paraId="3C9DB4D7" w14:textId="30E13C0E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1" w:type="dxa"/>
          </w:tcPr>
          <w:p w14:paraId="092F6EE8" w14:textId="6856530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7BBE62BD" w14:textId="0578B74E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2B6F5373" w14:textId="388D0319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WDŻ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4C26A3" w:rsidRPr="003B0DEE" w14:paraId="452A9F7B" w14:textId="68E11F18" w:rsidTr="007C0355">
        <w:trPr>
          <w:trHeight w:val="409"/>
        </w:trPr>
        <w:tc>
          <w:tcPr>
            <w:tcW w:w="1188" w:type="dxa"/>
            <w:vMerge/>
          </w:tcPr>
          <w:p w14:paraId="70B02657" w14:textId="77777777" w:rsidR="004C26A3" w:rsidRPr="00D97ED9" w:rsidRDefault="004C26A3" w:rsidP="004C26A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0BBC274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2E1FB6E1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003" w:type="dxa"/>
          </w:tcPr>
          <w:p w14:paraId="11B7AE4F" w14:textId="18F529B8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1931" w:type="dxa"/>
          </w:tcPr>
          <w:p w14:paraId="4EA6B4A3" w14:textId="1586BD86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1914" w:type="dxa"/>
          </w:tcPr>
          <w:p w14:paraId="6C6CA3EF" w14:textId="3940ECE7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1ED9F60C" w14:textId="437ECAF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02" w:type="dxa"/>
          </w:tcPr>
          <w:p w14:paraId="2AC0E554" w14:textId="691BF36C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1F72C987" w14:textId="25F93162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</w:tr>
      <w:tr w:rsidR="004C26A3" w:rsidRPr="003B0DEE" w14:paraId="763E9C13" w14:textId="11AA0E1F" w:rsidTr="007C0355">
        <w:tc>
          <w:tcPr>
            <w:tcW w:w="1188" w:type="dxa"/>
            <w:vMerge/>
          </w:tcPr>
          <w:p w14:paraId="0F3514F8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2721510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6D9EA54E" w14:textId="44FAC662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003" w:type="dxa"/>
          </w:tcPr>
          <w:p w14:paraId="7A389EC4" w14:textId="70AB10F1" w:rsidR="004C26A3" w:rsidRPr="00EF3818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692FB8AA" w14:textId="6D217EF1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1914" w:type="dxa"/>
          </w:tcPr>
          <w:p w14:paraId="66CC4E83" w14:textId="0B0FE6C4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31" w:type="dxa"/>
          </w:tcPr>
          <w:p w14:paraId="46ECE1FD" w14:textId="7FC81EC1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</w:tcPr>
          <w:p w14:paraId="08A67E0E" w14:textId="7D9459C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126" w:type="dxa"/>
          </w:tcPr>
          <w:p w14:paraId="43EC7914" w14:textId="2894B4A1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</w:tr>
      <w:tr w:rsidR="004C26A3" w:rsidRPr="003B0DEE" w14:paraId="6EFB8249" w14:textId="61EDC87C" w:rsidTr="007C0355">
        <w:tc>
          <w:tcPr>
            <w:tcW w:w="1188" w:type="dxa"/>
            <w:vMerge/>
          </w:tcPr>
          <w:p w14:paraId="5AF67F8F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D887820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14:paraId="37754209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2003" w:type="dxa"/>
          </w:tcPr>
          <w:p w14:paraId="28732804" w14:textId="702A2D6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64D2E5A3" w14:textId="1B13166F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14" w:type="dxa"/>
          </w:tcPr>
          <w:p w14:paraId="09C0834C" w14:textId="22AEA946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1931" w:type="dxa"/>
          </w:tcPr>
          <w:p w14:paraId="3979AF5C" w14:textId="7855C06D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002" w:type="dxa"/>
          </w:tcPr>
          <w:p w14:paraId="0C493178" w14:textId="4F53A2BF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7A311D2D" w14:textId="5C90F028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4C26A3" w:rsidRPr="003B0DEE" w14:paraId="002D91DA" w14:textId="49394946" w:rsidTr="007C0355">
        <w:tc>
          <w:tcPr>
            <w:tcW w:w="1188" w:type="dxa"/>
            <w:vMerge/>
          </w:tcPr>
          <w:p w14:paraId="41C2257A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0249602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14:paraId="269B98A7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003" w:type="dxa"/>
          </w:tcPr>
          <w:p w14:paraId="3A3C14E9" w14:textId="11095486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1931" w:type="dxa"/>
          </w:tcPr>
          <w:p w14:paraId="2DFB0B1C" w14:textId="2DFB6050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32652">
              <w:rPr>
                <w:rFonts w:ascii="Times New Roman" w:hAnsi="Times New Roman" w:cs="Times New Roman"/>
              </w:rPr>
              <w:t xml:space="preserve">rzyroda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14" w:type="dxa"/>
          </w:tcPr>
          <w:p w14:paraId="12E5EA32" w14:textId="506D06C7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31" w:type="dxa"/>
          </w:tcPr>
          <w:p w14:paraId="19563C69" w14:textId="39D7661D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002" w:type="dxa"/>
          </w:tcPr>
          <w:p w14:paraId="1C583D1F" w14:textId="6F010440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126" w:type="dxa"/>
          </w:tcPr>
          <w:p w14:paraId="35BCDB12" w14:textId="7E343102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</w:tr>
      <w:tr w:rsidR="004C26A3" w:rsidRPr="003B0DEE" w14:paraId="3CF4BCD9" w14:textId="292D16CF" w:rsidTr="007C0355">
        <w:tc>
          <w:tcPr>
            <w:tcW w:w="1188" w:type="dxa"/>
            <w:vMerge/>
          </w:tcPr>
          <w:p w14:paraId="6F410586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C7DE1C4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14:paraId="744AD645" w14:textId="356B756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003" w:type="dxa"/>
          </w:tcPr>
          <w:p w14:paraId="760B0C80" w14:textId="62989075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 w:rsidRPr="00B32652">
              <w:rPr>
                <w:rFonts w:ascii="Times New Roman" w:hAnsi="Times New Roman" w:cs="Times New Roman"/>
                <w:b/>
              </w:rPr>
              <w:t>Mi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0EB7905" w14:textId="5174A687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 w:rsidRPr="00B32652">
              <w:rPr>
                <w:rFonts w:ascii="Times New Roman" w:hAnsi="Times New Roman" w:cs="Times New Roman"/>
                <w:b/>
              </w:rPr>
              <w:t>Si/Ko</w:t>
            </w:r>
          </w:p>
        </w:tc>
        <w:tc>
          <w:tcPr>
            <w:tcW w:w="1914" w:type="dxa"/>
          </w:tcPr>
          <w:p w14:paraId="048E8BAA" w14:textId="41F1950F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6B9099E0" w14:textId="76505FB9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02" w:type="dxa"/>
          </w:tcPr>
          <w:p w14:paraId="256C0B28" w14:textId="150CEC8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126" w:type="dxa"/>
          </w:tcPr>
          <w:p w14:paraId="41D0D1CD" w14:textId="33490C71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</w:tr>
      <w:tr w:rsidR="004C26A3" w:rsidRPr="003B0DEE" w14:paraId="7A621FB3" w14:textId="030D6DB5" w:rsidTr="007C0355">
        <w:tc>
          <w:tcPr>
            <w:tcW w:w="1188" w:type="dxa"/>
            <w:vMerge/>
          </w:tcPr>
          <w:p w14:paraId="13FD96F8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2955C2C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14:paraId="36FDC0AD" w14:textId="499493A2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2003" w:type="dxa"/>
          </w:tcPr>
          <w:p w14:paraId="3FD58BA2" w14:textId="2124F24B" w:rsidR="004C26A3" w:rsidRPr="00EF3818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E5AAE13" w14:textId="1483CDC5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652">
              <w:rPr>
                <w:rFonts w:ascii="Times New Roman" w:hAnsi="Times New Roman" w:cs="Times New Roman"/>
              </w:rPr>
              <w:t>wycho</w:t>
            </w:r>
            <w:proofErr w:type="spellEnd"/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1914" w:type="dxa"/>
          </w:tcPr>
          <w:p w14:paraId="77D50224" w14:textId="6BF03664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41C00701" w14:textId="08C74698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7ED988CD" w14:textId="6BF87DC5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35367020" w14:textId="16A4B2A5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4C26A3" w:rsidRPr="003B0DEE" w14:paraId="31991E23" w14:textId="04785E63" w:rsidTr="007C0355">
        <w:tc>
          <w:tcPr>
            <w:tcW w:w="1188" w:type="dxa"/>
            <w:vMerge/>
          </w:tcPr>
          <w:p w14:paraId="6B972E4C" w14:textId="77777777" w:rsidR="004C26A3" w:rsidRPr="00D97ED9" w:rsidRDefault="004C26A3" w:rsidP="004C2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1D80655" w14:textId="76AA4029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9" w:type="dxa"/>
          </w:tcPr>
          <w:p w14:paraId="7777B3EE" w14:textId="390C0CE2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2003" w:type="dxa"/>
          </w:tcPr>
          <w:p w14:paraId="463EB57C" w14:textId="66946107" w:rsidR="004C26A3" w:rsidRPr="00EF3818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EC531FB" w14:textId="3CBC9713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1E1B6585" w14:textId="7963814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31" w:type="dxa"/>
          </w:tcPr>
          <w:p w14:paraId="1C125232" w14:textId="5FEBF714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05E80875" w14:textId="36FDECA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18C9AF85" w14:textId="47661DC9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4C26A3" w:rsidRPr="003B0DEE" w14:paraId="4B3E177D" w14:textId="0C5F3399" w:rsidTr="007C0355">
        <w:tc>
          <w:tcPr>
            <w:tcW w:w="1188" w:type="dxa"/>
            <w:vMerge w:val="restart"/>
            <w:textDirection w:val="btLr"/>
            <w:vAlign w:val="center"/>
          </w:tcPr>
          <w:p w14:paraId="2167005A" w14:textId="77777777" w:rsidR="004C26A3" w:rsidRPr="00D97ED9" w:rsidRDefault="004C26A3" w:rsidP="004C26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823" w:type="dxa"/>
          </w:tcPr>
          <w:p w14:paraId="07854CF3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1FE5A7FF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003" w:type="dxa"/>
          </w:tcPr>
          <w:p w14:paraId="486AB16F" w14:textId="316D3D39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technika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4025DA52" w14:textId="29FC9B9B" w:rsidR="004C26A3" w:rsidRPr="00EF3818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07356451" w14:textId="490B9FA7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31" w:type="dxa"/>
          </w:tcPr>
          <w:p w14:paraId="265639D0" w14:textId="1F85FE16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002" w:type="dxa"/>
          </w:tcPr>
          <w:p w14:paraId="54F4B7DA" w14:textId="38717B9D" w:rsidR="004C26A3" w:rsidRPr="004C26A3" w:rsidRDefault="004C26A3" w:rsidP="004C26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4C26A3">
              <w:rPr>
                <w:rFonts w:ascii="Times New Roman" w:hAnsi="Times New Roman" w:cs="Times New Roman"/>
              </w:rPr>
              <w:t>yd</w:t>
            </w:r>
            <w:proofErr w:type="spellEnd"/>
            <w:r w:rsidRPr="004C26A3"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4C26A3"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126" w:type="dxa"/>
          </w:tcPr>
          <w:p w14:paraId="3B4B237D" w14:textId="3D6D95D8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4C26A3">
              <w:rPr>
                <w:rFonts w:ascii="Times New Roman" w:hAnsi="Times New Roman" w:cs="Times New Roman"/>
              </w:rPr>
              <w:t>yd</w:t>
            </w:r>
            <w:proofErr w:type="spellEnd"/>
            <w:r w:rsidRPr="004C26A3"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4C26A3"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</w:tr>
      <w:tr w:rsidR="004C26A3" w:rsidRPr="003B0DEE" w14:paraId="1E960214" w14:textId="4C9D4102" w:rsidTr="007C0355">
        <w:tc>
          <w:tcPr>
            <w:tcW w:w="1188" w:type="dxa"/>
            <w:vMerge/>
          </w:tcPr>
          <w:p w14:paraId="2817E277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3757B0B8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3A23533E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003" w:type="dxa"/>
          </w:tcPr>
          <w:p w14:paraId="783D478A" w14:textId="65BBE350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 w:rsidRPr="00B32652">
              <w:rPr>
                <w:rFonts w:ascii="Times New Roman" w:hAnsi="Times New Roman" w:cs="Times New Roman"/>
                <w:b/>
              </w:rPr>
              <w:t>Si/Ko</w:t>
            </w:r>
          </w:p>
        </w:tc>
        <w:tc>
          <w:tcPr>
            <w:tcW w:w="1931" w:type="dxa"/>
          </w:tcPr>
          <w:p w14:paraId="61EE670D" w14:textId="149865D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14" w:type="dxa"/>
          </w:tcPr>
          <w:p w14:paraId="11F4498C" w14:textId="1F72C2C1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31" w:type="dxa"/>
          </w:tcPr>
          <w:p w14:paraId="63B641F2" w14:textId="4643CF90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002" w:type="dxa"/>
          </w:tcPr>
          <w:p w14:paraId="620CC2B2" w14:textId="33E88BC1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2126" w:type="dxa"/>
          </w:tcPr>
          <w:p w14:paraId="47D3D852" w14:textId="0FC34DFC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4C26A3" w:rsidRPr="003B0DEE" w14:paraId="342571F5" w14:textId="251E9F87" w:rsidTr="007C0355">
        <w:tc>
          <w:tcPr>
            <w:tcW w:w="1188" w:type="dxa"/>
            <w:vMerge/>
          </w:tcPr>
          <w:p w14:paraId="7BDA83D1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8FFDEDE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5B159A87" w14:textId="57AF194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003" w:type="dxa"/>
          </w:tcPr>
          <w:p w14:paraId="66D60981" w14:textId="0ACFBE36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r w:rsidRPr="00B3265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1931" w:type="dxa"/>
          </w:tcPr>
          <w:p w14:paraId="3C37793F" w14:textId="765C1C5F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1914" w:type="dxa"/>
          </w:tcPr>
          <w:p w14:paraId="3733487E" w14:textId="7445D872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4570E51C" w14:textId="0F1F791F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02" w:type="dxa"/>
          </w:tcPr>
          <w:p w14:paraId="17124D20" w14:textId="668C07D8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32652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126" w:type="dxa"/>
          </w:tcPr>
          <w:p w14:paraId="22DABA70" w14:textId="3026F56A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</w:tr>
      <w:tr w:rsidR="004C26A3" w:rsidRPr="003B0DEE" w14:paraId="6DEFEA63" w14:textId="3C2F1D99" w:rsidTr="007C0355">
        <w:tc>
          <w:tcPr>
            <w:tcW w:w="1188" w:type="dxa"/>
            <w:vMerge/>
          </w:tcPr>
          <w:p w14:paraId="1B9199B9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3BC32041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14:paraId="47B9337B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2003" w:type="dxa"/>
          </w:tcPr>
          <w:p w14:paraId="26F8D5AB" w14:textId="5D015969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Pr="00B3265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3329CEBF" w14:textId="401BFE45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1914" w:type="dxa"/>
          </w:tcPr>
          <w:p w14:paraId="65ED561E" w14:textId="01EB8E0B" w:rsidR="004C26A3" w:rsidRPr="00DC7DD2" w:rsidRDefault="004C26A3" w:rsidP="004C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Pr="00DC7D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31" w:type="dxa"/>
          </w:tcPr>
          <w:p w14:paraId="5D0DA9D8" w14:textId="5C0CD04A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002" w:type="dxa"/>
          </w:tcPr>
          <w:p w14:paraId="7039A15A" w14:textId="2A2F9BC5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768F5849" w14:textId="6D0FEF18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>
              <w:rPr>
                <w:rFonts w:ascii="Times New Roman" w:hAnsi="Times New Roman" w:cs="Times New Roman"/>
                <w:b/>
              </w:rPr>
              <w:t>Si/Ga</w:t>
            </w:r>
          </w:p>
        </w:tc>
      </w:tr>
      <w:tr w:rsidR="004C26A3" w:rsidRPr="003B0DEE" w14:paraId="04634BF6" w14:textId="743AE353" w:rsidTr="007C0355">
        <w:tc>
          <w:tcPr>
            <w:tcW w:w="1188" w:type="dxa"/>
            <w:vMerge/>
          </w:tcPr>
          <w:p w14:paraId="27FFB900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1868F12C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14:paraId="0CF8D2FE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003" w:type="dxa"/>
          </w:tcPr>
          <w:p w14:paraId="40C321FB" w14:textId="3E151A08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 w:rsidRPr="00B326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18FB6D82" w14:textId="4F885639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14" w:type="dxa"/>
          </w:tcPr>
          <w:p w14:paraId="00A4C71B" w14:textId="1D0053B6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31" w:type="dxa"/>
          </w:tcPr>
          <w:p w14:paraId="4C771719" w14:textId="172AFD60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Pr="00DC7D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7D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002" w:type="dxa"/>
          </w:tcPr>
          <w:p w14:paraId="0FBDEE15" w14:textId="3C6C1DE3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 xml:space="preserve">informatyka </w:t>
            </w:r>
            <w:r>
              <w:rPr>
                <w:rFonts w:ascii="Times New Roman" w:hAnsi="Times New Roman" w:cs="Times New Roman"/>
                <w:b/>
              </w:rPr>
              <w:t>Si/Ga</w:t>
            </w:r>
          </w:p>
        </w:tc>
        <w:tc>
          <w:tcPr>
            <w:tcW w:w="2126" w:type="dxa"/>
          </w:tcPr>
          <w:p w14:paraId="122FDC45" w14:textId="6B7E3391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4C26A3" w:rsidRPr="003B0DEE" w14:paraId="2D43DFC9" w14:textId="5121F2F2" w:rsidTr="007C0355">
        <w:trPr>
          <w:trHeight w:val="453"/>
        </w:trPr>
        <w:tc>
          <w:tcPr>
            <w:tcW w:w="1188" w:type="dxa"/>
            <w:vMerge/>
          </w:tcPr>
          <w:p w14:paraId="7065D5E9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DCC38AB" w14:textId="77777777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14:paraId="6EA6B6AF" w14:textId="7A0A3794" w:rsidR="004C26A3" w:rsidRPr="003B0DEE" w:rsidRDefault="004C26A3" w:rsidP="004C26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003" w:type="dxa"/>
          </w:tcPr>
          <w:p w14:paraId="0CBB4B1E" w14:textId="516D3C59" w:rsidR="004C26A3" w:rsidRPr="00B32652" w:rsidRDefault="004C26A3" w:rsidP="004C26A3">
            <w:pPr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 xml:space="preserve">WDŻ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</w:tcPr>
          <w:p w14:paraId="083D74F9" w14:textId="0361B53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14" w:type="dxa"/>
          </w:tcPr>
          <w:p w14:paraId="38BD3B57" w14:textId="530A3A5F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B3265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4E9A4C00" w14:textId="3385B8E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 </w:t>
            </w:r>
            <w:r w:rsidRPr="00B32652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02" w:type="dxa"/>
          </w:tcPr>
          <w:p w14:paraId="10627C36" w14:textId="431BB7E0" w:rsidR="004C26A3" w:rsidRPr="003B0DEE" w:rsidRDefault="004C26A3" w:rsidP="004C26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126" w:type="dxa"/>
          </w:tcPr>
          <w:p w14:paraId="1E720A61" w14:textId="6FAF6FBB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52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</w:tr>
      <w:tr w:rsidR="004C26A3" w:rsidRPr="003B0DEE" w14:paraId="3795428B" w14:textId="1804E443" w:rsidTr="007C0355">
        <w:trPr>
          <w:trHeight w:val="453"/>
        </w:trPr>
        <w:tc>
          <w:tcPr>
            <w:tcW w:w="1188" w:type="dxa"/>
            <w:vMerge/>
          </w:tcPr>
          <w:p w14:paraId="1FECF664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60B52208" w14:textId="71619C7D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14:paraId="1FE78698" w14:textId="394B670F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2003" w:type="dxa"/>
          </w:tcPr>
          <w:p w14:paraId="10232819" w14:textId="1475EE4C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2FC6075F" w14:textId="2389FACB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5B159B81" w14:textId="39A08F35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1" w:type="dxa"/>
          </w:tcPr>
          <w:p w14:paraId="66FB9574" w14:textId="4C6C30DB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5CA16B11" w14:textId="62B98056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126" w:type="dxa"/>
          </w:tcPr>
          <w:p w14:paraId="0EB59A96" w14:textId="318560E6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  <w:b/>
              </w:rPr>
              <w:t>Br</w:t>
            </w:r>
          </w:p>
        </w:tc>
      </w:tr>
      <w:tr w:rsidR="004C26A3" w:rsidRPr="003B0DEE" w14:paraId="4BEC075F" w14:textId="67F82177" w:rsidTr="007C0355">
        <w:trPr>
          <w:trHeight w:val="453"/>
        </w:trPr>
        <w:tc>
          <w:tcPr>
            <w:tcW w:w="1188" w:type="dxa"/>
            <w:vMerge/>
          </w:tcPr>
          <w:p w14:paraId="01391DD7" w14:textId="77777777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73A6FCA" w14:textId="24F4E718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9" w:type="dxa"/>
          </w:tcPr>
          <w:p w14:paraId="67DF5214" w14:textId="39E07AB9" w:rsidR="004C26A3" w:rsidRPr="003B0DEE" w:rsidRDefault="004C26A3" w:rsidP="004C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2003" w:type="dxa"/>
          </w:tcPr>
          <w:p w14:paraId="7D5CA95C" w14:textId="6F1B3343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66DA19B8" w14:textId="7A19D0FF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14" w:type="dxa"/>
          </w:tcPr>
          <w:p w14:paraId="581985E1" w14:textId="73876049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1" w:type="dxa"/>
          </w:tcPr>
          <w:p w14:paraId="6631E100" w14:textId="0E934608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002" w:type="dxa"/>
          </w:tcPr>
          <w:p w14:paraId="2291BC28" w14:textId="68ABB325" w:rsidR="004C26A3" w:rsidRPr="003B0DEE" w:rsidRDefault="004C26A3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</w:tcPr>
          <w:p w14:paraId="3528BC2E" w14:textId="20FBCC95" w:rsidR="004C26A3" w:rsidRPr="003B0DEE" w:rsidRDefault="000B099E" w:rsidP="004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</w:tbl>
    <w:p w14:paraId="7426A064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08E40AA0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2F785DFD" w14:textId="77777777" w:rsidR="003D073A" w:rsidRDefault="003D073A"/>
    <w:sectPr w:rsidR="003D073A" w:rsidSect="007C0355">
      <w:pgSz w:w="16838" w:h="11906" w:orient="landscape"/>
      <w:pgMar w:top="709" w:right="107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E0"/>
    <w:rsid w:val="00051DAA"/>
    <w:rsid w:val="000B099E"/>
    <w:rsid w:val="000C70B5"/>
    <w:rsid w:val="00265A04"/>
    <w:rsid w:val="002A2A66"/>
    <w:rsid w:val="003D073A"/>
    <w:rsid w:val="00416C23"/>
    <w:rsid w:val="004931B2"/>
    <w:rsid w:val="004C26A3"/>
    <w:rsid w:val="004D36C6"/>
    <w:rsid w:val="006855EC"/>
    <w:rsid w:val="007B4E6F"/>
    <w:rsid w:val="007C0355"/>
    <w:rsid w:val="009012E0"/>
    <w:rsid w:val="00994905"/>
    <w:rsid w:val="00A41D72"/>
    <w:rsid w:val="00B32652"/>
    <w:rsid w:val="00D97ED9"/>
    <w:rsid w:val="00DC7DD2"/>
    <w:rsid w:val="00DF23AD"/>
    <w:rsid w:val="00E5124B"/>
    <w:rsid w:val="00E7552B"/>
    <w:rsid w:val="00EA0F88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C845"/>
  <w15:docId w15:val="{73D98D19-5776-4144-B68A-601AE8E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dcterms:created xsi:type="dcterms:W3CDTF">2022-10-04T10:12:00Z</dcterms:created>
  <dcterms:modified xsi:type="dcterms:W3CDTF">2022-10-04T10:12:00Z</dcterms:modified>
</cp:coreProperties>
</file>